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0355F0">
        <w:rPr>
          <w:b/>
        </w:rPr>
        <w:t>28 .01.2016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>ОЛ № 3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0355F0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28.01.2016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0355F0" w:rsidRDefault="000355F0" w:rsidP="00035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355F0" w:rsidRPr="00792DA4" w:rsidRDefault="000355F0" w:rsidP="000355F0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0355F0" w:rsidRPr="00792DA4" w:rsidRDefault="000355F0" w:rsidP="00035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r w:rsidR="002619CF">
        <w:rPr>
          <w:sz w:val="28"/>
          <w:szCs w:val="28"/>
        </w:rPr>
        <w:t>имам мечети</w:t>
      </w:r>
      <w:bookmarkStart w:id="0" w:name="_GoBack"/>
      <w:bookmarkEnd w:id="0"/>
      <w:r w:rsidRPr="00792DA4">
        <w:rPr>
          <w:sz w:val="28"/>
          <w:szCs w:val="28"/>
        </w:rPr>
        <w:t>;</w:t>
      </w:r>
    </w:p>
    <w:p w:rsidR="000355F0" w:rsidRDefault="000355F0" w:rsidP="000355F0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0355F0" w:rsidRDefault="000355F0" w:rsidP="00035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0355F0" w:rsidRDefault="00C5200C" w:rsidP="00035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</w:t>
      </w:r>
      <w:r w:rsidR="000355F0">
        <w:rPr>
          <w:sz w:val="28"/>
          <w:szCs w:val="28"/>
        </w:rPr>
        <w:t xml:space="preserve"> ОМВД ЧР по Сунженскому району;</w:t>
      </w:r>
    </w:p>
    <w:p w:rsidR="000355F0" w:rsidRPr="00792DA4" w:rsidRDefault="000355F0" w:rsidP="000355F0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0355F0" w:rsidRPr="00792DA4" w:rsidRDefault="000355F0" w:rsidP="000355F0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0355F0" w:rsidRPr="00792DA4" w:rsidRDefault="000355F0" w:rsidP="00035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 w:rsidR="00EC7251">
        <w:rPr>
          <w:sz w:val="28"/>
          <w:szCs w:val="28"/>
        </w:rPr>
        <w:t>,А</w:t>
      </w:r>
      <w:proofErr w:type="gramEnd"/>
      <w:r w:rsidR="00EC7251">
        <w:rPr>
          <w:sz w:val="28"/>
          <w:szCs w:val="28"/>
        </w:rPr>
        <w:t>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0355F0" w:rsidRDefault="000355F0" w:rsidP="000355F0">
      <w:pPr>
        <w:jc w:val="both"/>
        <w:rPr>
          <w:b/>
          <w:sz w:val="28"/>
          <w:szCs w:val="28"/>
        </w:rPr>
      </w:pPr>
    </w:p>
    <w:p w:rsidR="000355F0" w:rsidRDefault="00250C40" w:rsidP="000355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присутствовало: 312</w:t>
      </w:r>
      <w:r w:rsidR="000355F0">
        <w:rPr>
          <w:b/>
          <w:sz w:val="28"/>
          <w:szCs w:val="28"/>
        </w:rPr>
        <w:t xml:space="preserve"> чел</w:t>
      </w:r>
    </w:p>
    <w:p w:rsidR="000355F0" w:rsidRDefault="000355F0" w:rsidP="000355F0">
      <w:pPr>
        <w:jc w:val="both"/>
        <w:rPr>
          <w:b/>
          <w:sz w:val="28"/>
          <w:szCs w:val="28"/>
        </w:rPr>
      </w:pPr>
    </w:p>
    <w:p w:rsidR="000355F0" w:rsidRDefault="000355F0" w:rsidP="0003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50C40" w:rsidRDefault="00250C40" w:rsidP="00250C4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от терроризма», « Будущее без терроризма».</w:t>
      </w:r>
    </w:p>
    <w:p w:rsidR="000355F0" w:rsidRDefault="000355F0" w:rsidP="000355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0355F0" w:rsidRDefault="000355F0" w:rsidP="000355F0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0355F0" w:rsidRDefault="000355F0" w:rsidP="000355F0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собрались в районе СДК в центре села 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0355F0" w:rsidRDefault="000355F0" w:rsidP="000355F0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предыдущих сходах мы, как и заведено говорили о противодействии экстремизму, терроризму и другим антиобщественным проявлениям. Сегодня также продолжим эту тему, т.к. Глава Республики на проводимых им совещаниях с активом республики еще и еще раз нацеливает нас не престранно продолжать работу с молодежью в плане противодействия экстремизму, терроризму, наркомании и ваххабизму. В этой связи все общественности села необходимо активно подключиться к данной работе.  </w:t>
      </w:r>
    </w:p>
    <w:p w:rsidR="000355F0" w:rsidRDefault="000355F0" w:rsidP="000355F0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Бадургов</w:t>
      </w:r>
      <w:proofErr w:type="spellEnd"/>
      <w:r>
        <w:rPr>
          <w:b/>
          <w:sz w:val="28"/>
          <w:szCs w:val="28"/>
        </w:rPr>
        <w:t xml:space="preserve"> А.Р.</w:t>
      </w:r>
      <w:r w:rsidRPr="00411EC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председатель Совета старейшин</w:t>
      </w:r>
      <w:r w:rsidRPr="00411E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11EC2">
        <w:rPr>
          <w:sz w:val="28"/>
          <w:szCs w:val="28"/>
        </w:rPr>
        <w:t xml:space="preserve">редставители </w:t>
      </w:r>
      <w:r>
        <w:rPr>
          <w:sz w:val="28"/>
          <w:szCs w:val="28"/>
        </w:rPr>
        <w:t xml:space="preserve">старейшин и духовенства не упускают случаи, чтобы не поговорить и не </w:t>
      </w:r>
      <w:r>
        <w:rPr>
          <w:sz w:val="28"/>
          <w:szCs w:val="28"/>
        </w:rPr>
        <w:lastRenderedPageBreak/>
        <w:t>побеседовать с молодежью в духовно-нравственном плане и в плане противодействия экстремизма и терроризма.</w:t>
      </w:r>
    </w:p>
    <w:p w:rsidR="000355F0" w:rsidRPr="00411EC2" w:rsidRDefault="000355F0" w:rsidP="000355F0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учреждениях, в мечети, в спортивных секциях, везде, где имеются места массового пребывания молодежи, старейшины проводят профилактические беседы. В ходе бесед подробно освещаются вопросы этики, толерантности и привития </w:t>
      </w:r>
      <w:proofErr w:type="gramStart"/>
      <w:r>
        <w:rPr>
          <w:sz w:val="28"/>
          <w:szCs w:val="28"/>
        </w:rPr>
        <w:t>духовности</w:t>
      </w:r>
      <w:proofErr w:type="gramEnd"/>
      <w:r>
        <w:rPr>
          <w:sz w:val="28"/>
          <w:szCs w:val="28"/>
        </w:rPr>
        <w:t xml:space="preserve"> т.е. придерживаться всех канонов Ислама, с уважением и почтительностью относится к старшим, прилично вести себя в общественных местах и т.д.</w:t>
      </w:r>
    </w:p>
    <w:p w:rsidR="00250C40" w:rsidRDefault="00250C40" w:rsidP="00250C40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Ю.М.Конгиев</w:t>
      </w:r>
      <w:proofErr w:type="spellEnd"/>
      <w:r>
        <w:rPr>
          <w:b/>
          <w:sz w:val="28"/>
          <w:szCs w:val="28"/>
        </w:rPr>
        <w:t xml:space="preserve">  директор АСОШ № 3</w:t>
      </w:r>
      <w:r w:rsidRPr="00740C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Профилактическая работа с молодежью направленная на противодействие экстремизму, терроризму, ваххабизму и наркомании в образовательных учреждениях поселения налажена на должном уровне и для этого коллективы образовательных учреждений прилагают немалые усилия. Нашими частыми гостями являются старейшины и местное духовенство, которые проводят с молодежью профилактические беседы, на темы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Противодействие экстремизму, терроризму, ваххабизму и наркомании», «Духовно-нравственное воспитание молодежи в духе </w:t>
      </w:r>
      <w:proofErr w:type="spellStart"/>
      <w:r>
        <w:rPr>
          <w:sz w:val="28"/>
          <w:szCs w:val="28"/>
        </w:rPr>
        <w:t>вайнахской</w:t>
      </w:r>
      <w:proofErr w:type="spellEnd"/>
      <w:r>
        <w:rPr>
          <w:sz w:val="28"/>
          <w:szCs w:val="28"/>
        </w:rPr>
        <w:t xml:space="preserve"> этики» и т.д.</w:t>
      </w:r>
    </w:p>
    <w:p w:rsidR="000355F0" w:rsidRDefault="000355F0" w:rsidP="000355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0355F0" w:rsidRDefault="000355F0" w:rsidP="000355F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0355F0" w:rsidRDefault="000355F0" w:rsidP="000355F0">
      <w:pPr>
        <w:jc w:val="both"/>
        <w:rPr>
          <w:sz w:val="28"/>
          <w:szCs w:val="28"/>
        </w:rPr>
      </w:pPr>
    </w:p>
    <w:p w:rsidR="000355F0" w:rsidRDefault="000355F0" w:rsidP="000355F0">
      <w:pPr>
        <w:jc w:val="both"/>
        <w:rPr>
          <w:sz w:val="28"/>
          <w:szCs w:val="28"/>
        </w:rPr>
      </w:pPr>
    </w:p>
    <w:p w:rsidR="000355F0" w:rsidRDefault="000355F0" w:rsidP="000355F0">
      <w:pPr>
        <w:jc w:val="both"/>
        <w:rPr>
          <w:sz w:val="28"/>
          <w:szCs w:val="28"/>
        </w:rPr>
      </w:pPr>
    </w:p>
    <w:p w:rsidR="000355F0" w:rsidRDefault="000355F0" w:rsidP="0003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>
        <w:rPr>
          <w:sz w:val="28"/>
          <w:szCs w:val="28"/>
        </w:rPr>
        <w:t>Х.Х.Мосаров</w:t>
      </w:r>
      <w:proofErr w:type="spellEnd"/>
    </w:p>
    <w:p w:rsidR="000355F0" w:rsidRDefault="000355F0" w:rsidP="000355F0">
      <w:pPr>
        <w:jc w:val="both"/>
        <w:rPr>
          <w:sz w:val="28"/>
          <w:szCs w:val="28"/>
        </w:rPr>
      </w:pPr>
    </w:p>
    <w:p w:rsidR="000355F0" w:rsidRDefault="000355F0" w:rsidP="0003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З.А.Муташева</w:t>
      </w:r>
      <w:proofErr w:type="spellEnd"/>
    </w:p>
    <w:p w:rsidR="000355F0" w:rsidRDefault="000355F0" w:rsidP="000355F0"/>
    <w:p w:rsidR="00FF29A2" w:rsidRDefault="00FF29A2" w:rsidP="000355F0">
      <w:pPr>
        <w:jc w:val="both"/>
      </w:pPr>
    </w:p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5F0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350F"/>
    <w:rsid w:val="001A4B35"/>
    <w:rsid w:val="001A58E2"/>
    <w:rsid w:val="001A5D6F"/>
    <w:rsid w:val="001B2840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0C40"/>
    <w:rsid w:val="00252E51"/>
    <w:rsid w:val="002537BD"/>
    <w:rsid w:val="0025604D"/>
    <w:rsid w:val="002566E6"/>
    <w:rsid w:val="002606A8"/>
    <w:rsid w:val="00260E76"/>
    <w:rsid w:val="002619CF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13EE"/>
    <w:rsid w:val="002D27A7"/>
    <w:rsid w:val="002D2DE9"/>
    <w:rsid w:val="002D2F58"/>
    <w:rsid w:val="002D3830"/>
    <w:rsid w:val="002D5082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74C5"/>
    <w:rsid w:val="00920822"/>
    <w:rsid w:val="00921343"/>
    <w:rsid w:val="00922B5E"/>
    <w:rsid w:val="00923120"/>
    <w:rsid w:val="00924628"/>
    <w:rsid w:val="009271DB"/>
    <w:rsid w:val="00927BA2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0C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236"/>
    <w:rsid w:val="00EA67D6"/>
    <w:rsid w:val="00EB1732"/>
    <w:rsid w:val="00EB3355"/>
    <w:rsid w:val="00EB3620"/>
    <w:rsid w:val="00EC0927"/>
    <w:rsid w:val="00EC1303"/>
    <w:rsid w:val="00EC18A3"/>
    <w:rsid w:val="00EC1F39"/>
    <w:rsid w:val="00EC28DC"/>
    <w:rsid w:val="00EC3C8F"/>
    <w:rsid w:val="00EC5113"/>
    <w:rsid w:val="00EC7251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16</cp:revision>
  <cp:lastPrinted>2017-03-09T14:20:00Z</cp:lastPrinted>
  <dcterms:created xsi:type="dcterms:W3CDTF">2015-01-30T13:57:00Z</dcterms:created>
  <dcterms:modified xsi:type="dcterms:W3CDTF">2017-03-09T14:20:00Z</dcterms:modified>
</cp:coreProperties>
</file>